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E7475CC" w:rsidR="003B092D" w:rsidRPr="003B092D" w:rsidRDefault="0061607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6160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Ландшафтный стол </w:t>
      </w:r>
      <w:r w:rsidR="001329C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Два берега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D559A3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A8C" w14:textId="3A6BFED6" w:rsidR="001C6D1A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16074">
              <w:rPr>
                <w:rFonts w:ascii="Times New Roman" w:hAnsi="Times New Roman" w:cs="Times New Roman"/>
                <w:color w:val="000000"/>
                <w:szCs w:val="18"/>
              </w:rPr>
              <w:t xml:space="preserve">Ландшафтный стол 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Два берега</w:t>
            </w:r>
          </w:p>
          <w:p w14:paraId="4E2E97D5" w14:textId="77777777" w:rsidR="00616074" w:rsidRPr="003B092D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026B30E7" w:rsidR="00545759" w:rsidRPr="003B092D" w:rsidRDefault="001329C0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C75EEF" wp14:editId="74C69C68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7266EBE6" w:rsidR="00545759" w:rsidRPr="00506E3F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имеется столешница с </w:t>
            </w:r>
            <w:r w:rsidR="001329C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удобной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кромк</w:t>
            </w:r>
            <w:r w:rsidR="001329C0">
              <w:rPr>
                <w:rFonts w:ascii="Times New Roman" w:eastAsia="Calibri" w:hAnsi="Times New Roman" w:cs="Times New Roman"/>
                <w:color w:val="000000"/>
                <w:szCs w:val="18"/>
              </w:rPr>
              <w:t>ой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под столешницей расположены ниши с полками </w:t>
            </w:r>
            <w:r w:rsidRPr="00616074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  <w:r w:rsidR="001329C0">
              <w:rPr>
                <w:rFonts w:ascii="Times New Roman" w:eastAsia="Calibri" w:hAnsi="Times New Roman" w:cs="Times New Roman"/>
                <w:color w:val="000000"/>
                <w:szCs w:val="18"/>
              </w:rPr>
              <w:t>, на боковой панели основания стола расположены игровая панель лабиринт и меловая доска.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4AEA8B7A" w:rsidR="00545759" w:rsidRPr="00BE5A54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616074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1329C0">
              <w:rPr>
                <w:rFonts w:ascii="Times New Roman" w:eastAsia="Calibri" w:hAnsi="Times New Roman" w:cs="Times New Roman"/>
                <w:szCs w:val="18"/>
              </w:rPr>
              <w:t xml:space="preserve"> реки с двумя берегами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>Меловая доска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616074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игровая панель Лабиринты,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1329C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BE5A54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BE5A54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4755D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34B9573F" w:rsidR="0034755D" w:rsidRPr="00506E3F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62B93C5D" w:rsidR="0034755D" w:rsidRPr="00506E3F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7A65BF45" w:rsidR="0034755D" w:rsidRPr="00506E3F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236A2EEB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4755D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1E4C037F" w:rsidR="0034755D" w:rsidRPr="00506E3F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5174F5A5" w:rsidR="0034755D" w:rsidRPr="00506E3F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2524A526" w:rsidR="0034755D" w:rsidRPr="00506E3F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006EA1E8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4755D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34755D" w:rsidRPr="003B092D" w:rsidRDefault="0034755D" w:rsidP="003475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2A752085" w:rsidR="0034755D" w:rsidRPr="00506E3F" w:rsidRDefault="0034755D" w:rsidP="0034755D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01F84B81" w:rsidR="0034755D" w:rsidRPr="00506E3F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088EF727" w:rsidR="0034755D" w:rsidRPr="00506E3F" w:rsidRDefault="0034755D" w:rsidP="003475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3F3BB852" w:rsidR="0034755D" w:rsidRPr="00506E3F" w:rsidRDefault="0034755D" w:rsidP="003475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62D7B733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2B382930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139BAD93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70418C6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B25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DD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673" w14:textId="7C236B0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65B" w14:textId="5E354C0C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игровых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ей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ECF6" w14:textId="79A8433B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348" w14:textId="6D7C2D0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9CD" w14:textId="3369E8C5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6CE601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56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5D67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24B" w14:textId="4D9B9941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63F8" w14:textId="425B9A9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Исполнение 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поля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14B" w14:textId="445E5E7C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247" w14:textId="7777777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DB3" w14:textId="735B854C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16074" w:rsidRPr="00CD1AD3" w14:paraId="7B36AF39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31D3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61F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360" w14:textId="107B95D4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121" w14:textId="588BC4D3" w:rsidR="00616074" w:rsidRPr="003B092D" w:rsidRDefault="001329C0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</w:t>
            </w:r>
            <w:r w:rsidR="00616074" w:rsidRPr="003B092D">
              <w:rPr>
                <w:rFonts w:ascii="Times New Roman" w:hAnsi="Times New Roman" w:cs="Times New Roman"/>
                <w:color w:val="000000"/>
                <w:szCs w:val="18"/>
              </w:rPr>
              <w:t>гровы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="00616074"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ей</w:t>
            </w:r>
            <w:r w:rsidR="00616074"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E00" w14:textId="07E99408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CFC" w14:textId="327503B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A79" w14:textId="6C876F18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68ADA27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90E0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8A3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33C" w14:textId="02CCA835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FF4" w14:textId="48A9614C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пол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E3D" w14:textId="2436BC04" w:rsidR="00616074" w:rsidRDefault="001329C0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F48" w14:textId="7777777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50B" w14:textId="4A7F6C7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3E9B76A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1D7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4CD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863" w14:textId="4EB7EA4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0B8" w14:textId="00A4603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C1E" w14:textId="3D0C70E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CAD" w14:textId="215433F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A9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313C3B7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90E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4C7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A1C" w14:textId="365AA58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A8F" w14:textId="4E8D3696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97C" w14:textId="1A73ECB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C93" w14:textId="6C4CE23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71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7F2DA06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09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DBF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3CE" w14:textId="232983F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6D5" w14:textId="0AB7FFC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панелей «Лабиринты»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0C8" w14:textId="4FDB8054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59C" w14:textId="32D701F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A0D" w14:textId="7D732656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CD1AD3" w14:paraId="630F4ED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B9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3C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81A" w14:textId="4592A7A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560" w14:textId="2635A50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Составные элементы 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C19" w14:textId="5F072AB0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 xml:space="preserve">Панель с прорезями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различных форм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 xml:space="preserve">, в прорезях двигающиеся элементы в форме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шестеренок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E5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7B6" w14:textId="3594B84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4F9880CB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9F2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ABF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A62" w14:textId="256DD582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CCB" w14:textId="01A496A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Назначение 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49D" w14:textId="2235120A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Развитие мелкой моторики, мышления, речи, развитие восприятия цветов, форм предметов.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86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9D3" w14:textId="6901BD0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1CB4273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7F8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3CA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280" w14:textId="02BDD87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053" w14:textId="4826862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FFF" w14:textId="08F56B1A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3D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33F" w14:textId="4A1A824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674BDB4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642958A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меловых 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213A577C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63AE39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2C3A3D3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E5A54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BE5A54" w:rsidRPr="003B092D" w:rsidRDefault="00BE5A54" w:rsidP="00BE5A5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BE5A54" w:rsidRPr="003B092D" w:rsidRDefault="00BE5A54" w:rsidP="00BE5A5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2AEC870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2D4EAFAE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8E87513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210A79B3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E5A54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BE5A54" w:rsidRPr="003B092D" w:rsidRDefault="00BE5A54" w:rsidP="00BE5A5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BE5A54" w:rsidRPr="003B092D" w:rsidRDefault="00BE5A54" w:rsidP="00BE5A5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4CA8561C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19068E65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06D26992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5128B744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310040CC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E5A54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BE5A54" w:rsidRPr="003B092D" w:rsidRDefault="00BE5A54" w:rsidP="00BE5A5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BE5A54" w:rsidRPr="003B092D" w:rsidRDefault="00BE5A54" w:rsidP="00BE5A5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50DEA265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54B0C15F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87C32B4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4FB22B3C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6372C7EF" w:rsidR="00BE5A54" w:rsidRPr="003B092D" w:rsidRDefault="00BE5A54" w:rsidP="00BE5A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1A6A" w14:textId="77777777" w:rsidR="00202A9D" w:rsidRDefault="00202A9D" w:rsidP="003B7EB7">
      <w:r>
        <w:separator/>
      </w:r>
    </w:p>
  </w:endnote>
  <w:endnote w:type="continuationSeparator" w:id="0">
    <w:p w14:paraId="098FD9DE" w14:textId="77777777" w:rsidR="00202A9D" w:rsidRDefault="00202A9D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5A58" w14:textId="77777777" w:rsidR="00202A9D" w:rsidRDefault="00202A9D" w:rsidP="003B7EB7">
      <w:r>
        <w:separator/>
      </w:r>
    </w:p>
  </w:footnote>
  <w:footnote w:type="continuationSeparator" w:id="0">
    <w:p w14:paraId="1CF4E622" w14:textId="77777777" w:rsidR="00202A9D" w:rsidRDefault="00202A9D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29C0"/>
    <w:rsid w:val="00133B5E"/>
    <w:rsid w:val="00134F8C"/>
    <w:rsid w:val="001604FD"/>
    <w:rsid w:val="001701B3"/>
    <w:rsid w:val="00186D70"/>
    <w:rsid w:val="001A289A"/>
    <w:rsid w:val="001C6D1A"/>
    <w:rsid w:val="001D23AF"/>
    <w:rsid w:val="001E35A6"/>
    <w:rsid w:val="00202A9D"/>
    <w:rsid w:val="00247693"/>
    <w:rsid w:val="00263E11"/>
    <w:rsid w:val="00273D19"/>
    <w:rsid w:val="00291F52"/>
    <w:rsid w:val="002A35F2"/>
    <w:rsid w:val="002F652A"/>
    <w:rsid w:val="0034755D"/>
    <w:rsid w:val="003644B6"/>
    <w:rsid w:val="00374BFD"/>
    <w:rsid w:val="003B092D"/>
    <w:rsid w:val="003B7EB7"/>
    <w:rsid w:val="003E1079"/>
    <w:rsid w:val="003E625B"/>
    <w:rsid w:val="00425A50"/>
    <w:rsid w:val="004347AA"/>
    <w:rsid w:val="004677E8"/>
    <w:rsid w:val="00497ABF"/>
    <w:rsid w:val="004B06F4"/>
    <w:rsid w:val="004E37CC"/>
    <w:rsid w:val="005104D6"/>
    <w:rsid w:val="00525742"/>
    <w:rsid w:val="00545759"/>
    <w:rsid w:val="005E0E70"/>
    <w:rsid w:val="00616074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405B9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5A5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559A3"/>
    <w:rsid w:val="00D746E4"/>
    <w:rsid w:val="00D74A31"/>
    <w:rsid w:val="00D84CD2"/>
    <w:rsid w:val="00D9029A"/>
    <w:rsid w:val="00D971EC"/>
    <w:rsid w:val="00DC67BE"/>
    <w:rsid w:val="00E4374F"/>
    <w:rsid w:val="00E56E3A"/>
    <w:rsid w:val="00E57919"/>
    <w:rsid w:val="00EB1075"/>
    <w:rsid w:val="00EB1638"/>
    <w:rsid w:val="00EB24DE"/>
    <w:rsid w:val="00EF0B97"/>
    <w:rsid w:val="00EF504C"/>
    <w:rsid w:val="00F01C1C"/>
    <w:rsid w:val="00F27935"/>
    <w:rsid w:val="00F32E09"/>
    <w:rsid w:val="00FA2F80"/>
    <w:rsid w:val="00FC3076"/>
    <w:rsid w:val="00FD3D04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2025-03-10T12:17:00Z</dcterms:created>
  <dcterms:modified xsi:type="dcterms:W3CDTF">2025-03-11T11:24:00Z</dcterms:modified>
</cp:coreProperties>
</file>